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0633E" w:rsidRDefault="006029EB" w:rsidP="00CC2831">
      <w:pPr>
        <w:pStyle w:val="Corpo"/>
        <w:ind w:left="567" w:right="282"/>
        <w:jc w:val="center"/>
        <w:outlineLvl w:val="0"/>
        <w:rPr>
          <w:rFonts w:ascii="Bookman Old Style" w:hAnsi="Bookman Old Style"/>
          <w:b/>
          <w:szCs w:val="24"/>
        </w:rPr>
      </w:pPr>
    </w:p>
    <w:p w:rsidR="007F1BF9" w:rsidRPr="0000633E" w:rsidRDefault="008003A3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1A0242">
        <w:rPr>
          <w:rFonts w:ascii="Bookman Old Style" w:hAnsi="Bookman Old Style" w:cs="Lucida Sans Unicode"/>
          <w:b/>
          <w:color w:val="auto"/>
          <w:szCs w:val="24"/>
        </w:rPr>
        <w:t>100</w:t>
      </w:r>
      <w:r w:rsidR="00B74AF7">
        <w:rPr>
          <w:rFonts w:ascii="Bookman Old Style" w:hAnsi="Bookman Old Style" w:cs="Lucida Sans Unicode"/>
          <w:b/>
          <w:color w:val="auto"/>
          <w:szCs w:val="24"/>
        </w:rPr>
        <w:t>3</w:t>
      </w:r>
      <w:r w:rsidR="00E373ED">
        <w:rPr>
          <w:rFonts w:ascii="Bookman Old Style" w:hAnsi="Bookman Old Style" w:cs="Lucida Sans Unicode"/>
          <w:b/>
          <w:color w:val="auto"/>
          <w:szCs w:val="24"/>
        </w:rPr>
        <w:t>/</w:t>
      </w:r>
      <w:r w:rsidR="001839F9" w:rsidRPr="0000633E">
        <w:rPr>
          <w:rFonts w:ascii="Bookman Old Style" w:hAnsi="Bookman Old Style" w:cs="Lucida Sans Unicode"/>
          <w:b/>
          <w:color w:val="auto"/>
          <w:szCs w:val="24"/>
        </w:rPr>
        <w:t>20</w:t>
      </w:r>
      <w:r w:rsidR="00D93D7E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EB5AB9" w:rsidRPr="0000633E" w:rsidRDefault="00EB5AB9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1D734C" w:rsidRPr="0000633E" w:rsidRDefault="001D734C" w:rsidP="00CC2831">
      <w:pPr>
        <w:pStyle w:val="Cabealho"/>
        <w:tabs>
          <w:tab w:val="left" w:pos="426"/>
          <w:tab w:val="left" w:pos="540"/>
          <w:tab w:val="left" w:pos="10490"/>
        </w:tabs>
        <w:ind w:left="540" w:right="282"/>
        <w:jc w:val="both"/>
        <w:outlineLvl w:val="0"/>
        <w:rPr>
          <w:rFonts w:ascii="Bookman Old Style" w:hAnsi="Bookman Old Style" w:cs="Arial"/>
          <w:color w:val="000000"/>
          <w:szCs w:val="24"/>
        </w:rPr>
      </w:pPr>
      <w:r w:rsidRPr="0000633E">
        <w:rPr>
          <w:rFonts w:ascii="Bookman Old Style" w:hAnsi="Bookman Old Style" w:cs="Arial"/>
          <w:b/>
          <w:color w:val="000000"/>
          <w:szCs w:val="24"/>
        </w:rPr>
        <w:t xml:space="preserve">GILBERTO DOS PASSOS, </w:t>
      </w:r>
      <w:r w:rsidRPr="0000633E">
        <w:rPr>
          <w:rFonts w:ascii="Bookman Old Style" w:hAnsi="Bookman Old Style" w:cs="Arial"/>
          <w:color w:val="000000"/>
          <w:szCs w:val="24"/>
        </w:rPr>
        <w:t>Prefeito do Município de Canoinhas, Estado de Santa Catarina, no uso de suas atribuições legais e de acordo com o artigo 66, inciso VI da Lei Orgânica do Município, resolve:</w:t>
      </w:r>
    </w:p>
    <w:p w:rsidR="001D734C" w:rsidRPr="0000633E" w:rsidRDefault="001D734C" w:rsidP="00CC2831">
      <w:pPr>
        <w:pStyle w:val="Cabealho"/>
        <w:tabs>
          <w:tab w:val="left" w:pos="284"/>
          <w:tab w:val="left" w:pos="709"/>
        </w:tabs>
        <w:ind w:left="567" w:right="282"/>
        <w:jc w:val="both"/>
        <w:outlineLvl w:val="0"/>
        <w:rPr>
          <w:rFonts w:ascii="Bookman Old Style" w:hAnsi="Bookman Old Style" w:cs="Arial"/>
          <w:b/>
          <w:color w:val="000000"/>
          <w:szCs w:val="24"/>
        </w:rPr>
      </w:pPr>
    </w:p>
    <w:p w:rsidR="001D734C" w:rsidRPr="0000633E" w:rsidRDefault="002A17F6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NOMEAR APROVAD</w:t>
      </w:r>
      <w:r w:rsidR="00E14730">
        <w:rPr>
          <w:rFonts w:ascii="Bookman Old Style" w:hAnsi="Bookman Old Style"/>
          <w:b/>
          <w:szCs w:val="24"/>
        </w:rPr>
        <w:t>A</w:t>
      </w:r>
      <w:r w:rsidR="005407E1">
        <w:rPr>
          <w:rFonts w:ascii="Bookman Old Style" w:hAnsi="Bookman Old Style"/>
          <w:b/>
          <w:szCs w:val="24"/>
        </w:rPr>
        <w:t xml:space="preserve"> PELO PROCESSO SELETIVO</w:t>
      </w:r>
      <w:r w:rsidR="001D734C" w:rsidRPr="0000633E">
        <w:rPr>
          <w:rFonts w:ascii="Bookman Old Style" w:hAnsi="Bookman Old Style"/>
          <w:b/>
          <w:szCs w:val="24"/>
        </w:rPr>
        <w:t xml:space="preserve"> MUNICIPAL</w:t>
      </w: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b/>
          <w:szCs w:val="24"/>
        </w:rPr>
        <w:t xml:space="preserve">Art. </w:t>
      </w:r>
      <w:r w:rsidR="004C4787">
        <w:rPr>
          <w:rFonts w:ascii="Bookman Old Style" w:hAnsi="Bookman Old Style"/>
          <w:b/>
          <w:szCs w:val="24"/>
        </w:rPr>
        <w:t>1</w:t>
      </w:r>
      <w:r w:rsidRPr="0000633E">
        <w:rPr>
          <w:rFonts w:ascii="Bookman Old Style" w:hAnsi="Bookman Old Style"/>
          <w:b/>
          <w:szCs w:val="24"/>
        </w:rPr>
        <w:t>º</w:t>
      </w:r>
      <w:r>
        <w:rPr>
          <w:rFonts w:ascii="Bookman Old Style" w:hAnsi="Bookman Old Style"/>
          <w:szCs w:val="24"/>
        </w:rPr>
        <w:t xml:space="preserve"> – Fica nomeada</w:t>
      </w:r>
      <w:r w:rsidRPr="0000633E">
        <w:rPr>
          <w:rFonts w:ascii="Bookman Old Style" w:hAnsi="Bookman Old Style"/>
          <w:szCs w:val="24"/>
        </w:rPr>
        <w:t xml:space="preserve"> para exercer o</w:t>
      </w:r>
      <w:r>
        <w:rPr>
          <w:rFonts w:ascii="Bookman Old Style" w:hAnsi="Bookman Old Style"/>
          <w:szCs w:val="24"/>
        </w:rPr>
        <w:t xml:space="preserve"> cargo de</w:t>
      </w:r>
      <w:r w:rsidR="00B74AF7">
        <w:rPr>
          <w:rFonts w:ascii="Bookman Old Style" w:hAnsi="Bookman Old Style" w:cs="Open Sans"/>
          <w:szCs w:val="24"/>
          <w:shd w:val="clear" w:color="auto" w:fill="FFFFFF"/>
        </w:rPr>
        <w:t xml:space="preserve"> </w:t>
      </w:r>
      <w:r w:rsidR="00B74AF7" w:rsidRPr="00B74AF7">
        <w:rPr>
          <w:rFonts w:ascii="Bookman Old Style" w:hAnsi="Bookman Old Style" w:cs="Open Sans"/>
          <w:szCs w:val="24"/>
          <w:shd w:val="clear" w:color="auto" w:fill="FFFFFF"/>
        </w:rPr>
        <w:t>Enfermeiro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a </w:t>
      </w:r>
      <w:r w:rsidRPr="0000633E">
        <w:rPr>
          <w:rFonts w:ascii="Bookman Old Style" w:hAnsi="Bookman Old Style"/>
          <w:szCs w:val="24"/>
        </w:rPr>
        <w:t>profissional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B74AF7" w:rsidRPr="00B74AF7">
        <w:rPr>
          <w:rStyle w:val="Forte"/>
          <w:rFonts w:ascii="Bookman Old Style" w:hAnsi="Bookman Old Style" w:cs="Open Sans"/>
          <w:szCs w:val="24"/>
          <w:shd w:val="clear" w:color="auto" w:fill="FFFFFF"/>
        </w:rPr>
        <w:t>ALEXANDRA DA ROCHA</w:t>
      </w:r>
      <w:r w:rsidRPr="0000633E">
        <w:rPr>
          <w:rFonts w:ascii="Bookman Old Style" w:hAnsi="Bookman Old Style"/>
          <w:b/>
          <w:bCs/>
          <w:szCs w:val="24"/>
        </w:rPr>
        <w:t xml:space="preserve">, </w:t>
      </w:r>
      <w:r>
        <w:rPr>
          <w:rFonts w:ascii="Bookman Old Style" w:hAnsi="Bookman Old Style"/>
          <w:szCs w:val="24"/>
        </w:rPr>
        <w:t>aprovada</w:t>
      </w:r>
      <w:r w:rsidRPr="0000633E">
        <w:rPr>
          <w:rFonts w:ascii="Bookman Old Style" w:hAnsi="Bookman Old Style"/>
          <w:szCs w:val="24"/>
        </w:rPr>
        <w:t xml:space="preserve"> em hábil e competente </w:t>
      </w:r>
      <w:r>
        <w:rPr>
          <w:rFonts w:ascii="Bookman Old Style" w:hAnsi="Bookman Old Style"/>
          <w:szCs w:val="24"/>
        </w:rPr>
        <w:t xml:space="preserve">Processo Seletivo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003/</w:t>
      </w:r>
      <w:r>
        <w:rPr>
          <w:rFonts w:ascii="Bookman Old Style" w:hAnsi="Bookman Old Style" w:cs="Open Sans"/>
          <w:szCs w:val="24"/>
          <w:shd w:val="clear" w:color="auto" w:fill="FFFFFF"/>
        </w:rPr>
        <w:t>SMS/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2020</w:t>
      </w:r>
      <w:r w:rsidRPr="0000633E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e convocada conforme Edital nº 0</w:t>
      </w:r>
      <w:r w:rsidR="00B74AF7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>/SMS</w:t>
      </w:r>
      <w:r w:rsidRPr="0000633E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20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junto a Secretaria Municipal de Saúde, para atuar no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81784F">
        <w:rPr>
          <w:rFonts w:ascii="Bookman Old Style" w:hAnsi="Bookman Old Style" w:cs="Open Sans"/>
          <w:szCs w:val="24"/>
          <w:shd w:val="clear" w:color="auto" w:fill="FFFFFF"/>
        </w:rPr>
        <w:t>Centro de T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riagem COVID-19</w:t>
      </w:r>
      <w:r>
        <w:rPr>
          <w:rFonts w:ascii="Bookman Old Style" w:hAnsi="Bookman Old Style" w:cs="Arial"/>
          <w:szCs w:val="24"/>
        </w:rPr>
        <w:t>,</w:t>
      </w:r>
      <w:r w:rsidRPr="0000633E">
        <w:rPr>
          <w:rFonts w:ascii="Bookman Old Style" w:hAnsi="Bookman Old Style" w:cs="Arial"/>
          <w:szCs w:val="24"/>
        </w:rPr>
        <w:t xml:space="preserve"> </w:t>
      </w:r>
      <w:r w:rsidRPr="0000633E">
        <w:rPr>
          <w:rFonts w:ascii="Bookman Old Style" w:hAnsi="Bookman Old Style"/>
          <w:szCs w:val="24"/>
        </w:rPr>
        <w:t>iniciando suas atividades a partir de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 xml:space="preserve"> </w:t>
      </w:r>
      <w:r w:rsidR="0081784F" w:rsidRP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>01/08/2020 a 29/09/2020</w:t>
      </w:r>
      <w:r w:rsidRPr="0000633E">
        <w:rPr>
          <w:rFonts w:ascii="Bookman Old Style" w:hAnsi="Bookman Old Style"/>
          <w:szCs w:val="24"/>
        </w:rPr>
        <w:t>, con</w:t>
      </w:r>
      <w:r>
        <w:rPr>
          <w:rFonts w:ascii="Bookman Old Style" w:hAnsi="Bookman Old Style"/>
          <w:szCs w:val="24"/>
        </w:rPr>
        <w:t>forme Memorando nº 12.</w:t>
      </w:r>
      <w:r w:rsidR="0081784F">
        <w:rPr>
          <w:rFonts w:ascii="Bookman Old Style" w:hAnsi="Bookman Old Style"/>
          <w:szCs w:val="24"/>
        </w:rPr>
        <w:t>9</w:t>
      </w:r>
      <w:r w:rsidR="00B74AF7">
        <w:rPr>
          <w:rFonts w:ascii="Bookman Old Style" w:hAnsi="Bookman Old Style"/>
          <w:szCs w:val="24"/>
        </w:rPr>
        <w:t>98</w:t>
      </w:r>
      <w:r>
        <w:rPr>
          <w:rFonts w:ascii="Bookman Old Style" w:hAnsi="Bookman Old Style"/>
          <w:szCs w:val="24"/>
        </w:rPr>
        <w:t>/SMS/2020</w:t>
      </w:r>
      <w:r w:rsidRPr="0000633E">
        <w:rPr>
          <w:rFonts w:ascii="Bookman Old Style" w:hAnsi="Bookman Old Style"/>
          <w:szCs w:val="24"/>
        </w:rPr>
        <w:t>.</w:t>
      </w:r>
    </w:p>
    <w:p w:rsidR="00CC2831" w:rsidRDefault="00CC2831" w:rsidP="00914785">
      <w:pPr>
        <w:tabs>
          <w:tab w:val="left" w:pos="284"/>
          <w:tab w:val="left" w:pos="709"/>
          <w:tab w:val="left" w:pos="993"/>
          <w:tab w:val="left" w:pos="10348"/>
        </w:tabs>
        <w:ind w:right="282"/>
        <w:jc w:val="both"/>
        <w:rPr>
          <w:rFonts w:ascii="Bookman Old Style" w:hAnsi="Bookman Old Style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D549E9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</w:t>
      </w:r>
      <w:r w:rsidRPr="0000633E">
        <w:rPr>
          <w:rFonts w:ascii="Bookman Old Style" w:hAnsi="Bookman Old Style" w:cs="Lucida Sans Unicode"/>
          <w:snapToGrid w:val="0"/>
          <w:szCs w:val="24"/>
        </w:rPr>
        <w:t xml:space="preserve"> Esta Portaria entra em </w:t>
      </w:r>
      <w:r w:rsidR="008E0720" w:rsidRPr="0000633E">
        <w:rPr>
          <w:rFonts w:ascii="Bookman Old Style" w:hAnsi="Bookman Old Style" w:cs="Lucida Sans Unicode"/>
          <w:snapToGrid w:val="0"/>
          <w:szCs w:val="24"/>
        </w:rPr>
        <w:t>vigor na data de sua publicação.</w:t>
      </w:r>
    </w:p>
    <w:p w:rsidR="008E0720" w:rsidRPr="0000633E" w:rsidRDefault="008E0720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3</w:t>
      </w:r>
      <w:r w:rsidR="008D1B3D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 </w:t>
      </w:r>
      <w:r w:rsidRPr="0000633E">
        <w:rPr>
          <w:rFonts w:ascii="Bookman Old Style" w:hAnsi="Bookman Old Style" w:cs="Lucida Sans Unicode"/>
          <w:snapToGrid w:val="0"/>
          <w:szCs w:val="24"/>
        </w:rPr>
        <w:t>Ficam revogadas as disposições em contrário.</w:t>
      </w:r>
    </w:p>
    <w:p w:rsidR="00BA01CF" w:rsidRPr="0000633E" w:rsidRDefault="00BA01CF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Pr="0000633E" w:rsidRDefault="002F114A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 w:rsidRPr="0000633E">
        <w:rPr>
          <w:rFonts w:ascii="Bookman Old Style" w:hAnsi="Bookman Old Style" w:cs="Lucida Sans Unicode"/>
          <w:szCs w:val="24"/>
        </w:rPr>
        <w:t xml:space="preserve">Canoinhas/SC, </w:t>
      </w:r>
      <w:r w:rsidR="0081784F">
        <w:rPr>
          <w:rFonts w:ascii="Bookman Old Style" w:hAnsi="Bookman Old Style" w:cs="Lucida Sans Unicode"/>
          <w:szCs w:val="24"/>
        </w:rPr>
        <w:t>31</w:t>
      </w:r>
      <w:r w:rsidR="0041183A">
        <w:rPr>
          <w:rFonts w:ascii="Bookman Old Style" w:hAnsi="Bookman Old Style" w:cs="Lucida Sans Unicode"/>
          <w:szCs w:val="24"/>
        </w:rPr>
        <w:t xml:space="preserve"> de </w:t>
      </w:r>
      <w:r w:rsidR="00D52D3D">
        <w:rPr>
          <w:rFonts w:ascii="Bookman Old Style" w:hAnsi="Bookman Old Style" w:cs="Lucida Sans Unicode"/>
          <w:szCs w:val="24"/>
        </w:rPr>
        <w:t>ju</w:t>
      </w:r>
      <w:r w:rsidR="00CD56DC">
        <w:rPr>
          <w:rFonts w:ascii="Bookman Old Style" w:hAnsi="Bookman Old Style" w:cs="Lucida Sans Unicode"/>
          <w:szCs w:val="24"/>
        </w:rPr>
        <w:t>lho</w:t>
      </w:r>
      <w:r w:rsidR="00BA6ACD" w:rsidRPr="0000633E">
        <w:rPr>
          <w:rFonts w:ascii="Bookman Old Style" w:hAnsi="Bookman Old Style" w:cs="Lucida Sans Unicode"/>
          <w:szCs w:val="24"/>
        </w:rPr>
        <w:t xml:space="preserve"> </w:t>
      </w:r>
      <w:r w:rsidR="007F1BF9" w:rsidRPr="0000633E">
        <w:rPr>
          <w:rFonts w:ascii="Bookman Old Style" w:hAnsi="Bookman Old Style" w:cs="Lucida Sans Unicode"/>
          <w:szCs w:val="24"/>
        </w:rPr>
        <w:t>de 20</w:t>
      </w:r>
      <w:r w:rsidR="00D93D7E">
        <w:rPr>
          <w:rFonts w:ascii="Bookman Old Style" w:hAnsi="Bookman Old Style" w:cs="Lucida Sans Unicode"/>
          <w:szCs w:val="24"/>
        </w:rPr>
        <w:t>20</w:t>
      </w:r>
      <w:r w:rsidR="007F1BF9" w:rsidRPr="0000633E">
        <w:rPr>
          <w:rFonts w:ascii="Bookman Old Style" w:hAnsi="Bookman Old Style" w:cs="Lucida Sans Unicode"/>
          <w:szCs w:val="24"/>
        </w:rPr>
        <w:t>.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Pr="0000633E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E07F5A" w:rsidP="00CC2831">
      <w:pPr>
        <w:pStyle w:val="Corpo"/>
        <w:tabs>
          <w:tab w:val="left" w:pos="70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  <w:r w:rsidRPr="0000633E">
        <w:rPr>
          <w:rFonts w:ascii="Bookman Old Style" w:hAnsi="Bookman Old Style"/>
          <w:szCs w:val="24"/>
        </w:rPr>
        <w:tab/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GILBERTO DOS PASSOS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Prefeito</w:t>
      </w:r>
    </w:p>
    <w:p w:rsidR="007F1BF9" w:rsidRPr="0000633E" w:rsidRDefault="007F1BF9" w:rsidP="00CC2831">
      <w:pPr>
        <w:pStyle w:val="Corpo"/>
        <w:tabs>
          <w:tab w:val="left" w:pos="851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7F1BF9" w:rsidP="00CC2831">
      <w:pPr>
        <w:pStyle w:val="Corpo"/>
        <w:tabs>
          <w:tab w:val="left" w:pos="567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 w:rsidRPr="0000633E">
        <w:rPr>
          <w:rFonts w:ascii="Bookman Old Style" w:hAnsi="Bookman Old Style"/>
          <w:szCs w:val="24"/>
        </w:rPr>
        <w:t xml:space="preserve">ação, Finanças e Orçamento em </w:t>
      </w:r>
      <w:r w:rsidR="0081784F">
        <w:rPr>
          <w:rFonts w:ascii="Bookman Old Style" w:hAnsi="Bookman Old Style"/>
          <w:szCs w:val="24"/>
        </w:rPr>
        <w:t>31</w:t>
      </w:r>
      <w:r w:rsidR="00CD56DC">
        <w:rPr>
          <w:rFonts w:ascii="Bookman Old Style" w:hAnsi="Bookman Old Style"/>
          <w:szCs w:val="24"/>
        </w:rPr>
        <w:t>/07</w:t>
      </w:r>
      <w:r w:rsidR="00D93D7E">
        <w:rPr>
          <w:rFonts w:ascii="Bookman Old Style" w:hAnsi="Bookman Old Style"/>
          <w:szCs w:val="24"/>
        </w:rPr>
        <w:t>/2020</w:t>
      </w:r>
      <w:r w:rsidRPr="0000633E">
        <w:rPr>
          <w:rFonts w:ascii="Bookman Old Style" w:hAnsi="Bookman Old Style"/>
          <w:szCs w:val="24"/>
        </w:rPr>
        <w:t>.</w:t>
      </w:r>
    </w:p>
    <w:p w:rsidR="007F1BF9" w:rsidRPr="0000633E" w:rsidRDefault="001839F9" w:rsidP="00CC2831">
      <w:pPr>
        <w:pStyle w:val="Corpo"/>
        <w:tabs>
          <w:tab w:val="left" w:pos="6864"/>
        </w:tabs>
        <w:ind w:left="567" w:right="282"/>
        <w:jc w:val="both"/>
        <w:outlineLvl w:val="0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</w:p>
    <w:p w:rsidR="00BD1EEA" w:rsidRPr="0000633E" w:rsidRDefault="00BD1EEA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260063" w:rsidRPr="0000633E" w:rsidRDefault="00260063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D52D3D" w:rsidRPr="00AB39D9" w:rsidRDefault="00D52D3D" w:rsidP="00D52D3D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/>
          <w:szCs w:val="24"/>
        </w:rPr>
      </w:pPr>
      <w:r w:rsidRPr="00AB39D9">
        <w:rPr>
          <w:rFonts w:ascii="Bookman Old Style" w:hAnsi="Bookman Old Style"/>
          <w:szCs w:val="24"/>
        </w:rPr>
        <w:t>DIOGO CARLOS SEIDEL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 </w:t>
      </w:r>
    </w:p>
    <w:p w:rsidR="00D52D3D" w:rsidRPr="00FC4F16" w:rsidRDefault="00D52D3D" w:rsidP="00D52D3D">
      <w:pPr>
        <w:pStyle w:val="Corpo"/>
        <w:tabs>
          <w:tab w:val="left" w:pos="851"/>
          <w:tab w:val="left" w:pos="3261"/>
        </w:tabs>
        <w:spacing w:line="276" w:lineRule="auto"/>
        <w:ind w:left="851" w:right="282"/>
        <w:jc w:val="center"/>
        <w:rPr>
          <w:rFonts w:ascii="Bookman Old Style" w:hAnsi="Bookman Old Style"/>
          <w:szCs w:val="24"/>
        </w:rPr>
      </w:pPr>
    </w:p>
    <w:p w:rsidR="005121A0" w:rsidRPr="0000633E" w:rsidRDefault="00BD1EEA" w:rsidP="00CC2831">
      <w:pPr>
        <w:tabs>
          <w:tab w:val="left" w:pos="1006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 xml:space="preserve"> </w:t>
      </w:r>
    </w:p>
    <w:sectPr w:rsidR="005121A0" w:rsidRPr="0000633E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F9" w:rsidRDefault="005D1BF9">
      <w:r>
        <w:separator/>
      </w:r>
    </w:p>
  </w:endnote>
  <w:endnote w:type="continuationSeparator" w:id="0">
    <w:p w:rsidR="005D1BF9" w:rsidRDefault="005D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5D1BF9" w:rsidRDefault="005D1BF9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F9" w:rsidRDefault="005D1BF9">
      <w:r>
        <w:separator/>
      </w:r>
    </w:p>
  </w:footnote>
  <w:footnote w:type="continuationSeparator" w:id="0">
    <w:p w:rsidR="005D1BF9" w:rsidRDefault="005D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F9" w:rsidRDefault="005D1B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33E"/>
    <w:rsid w:val="00006841"/>
    <w:rsid w:val="000078BE"/>
    <w:rsid w:val="00015D7E"/>
    <w:rsid w:val="0002537D"/>
    <w:rsid w:val="000422C4"/>
    <w:rsid w:val="000460F5"/>
    <w:rsid w:val="000608EE"/>
    <w:rsid w:val="00060982"/>
    <w:rsid w:val="000638D2"/>
    <w:rsid w:val="00065E94"/>
    <w:rsid w:val="00070AE5"/>
    <w:rsid w:val="00070C88"/>
    <w:rsid w:val="00072802"/>
    <w:rsid w:val="00083A3F"/>
    <w:rsid w:val="00085A9A"/>
    <w:rsid w:val="000A251C"/>
    <w:rsid w:val="000A734D"/>
    <w:rsid w:val="000B181E"/>
    <w:rsid w:val="000B2D15"/>
    <w:rsid w:val="000C2907"/>
    <w:rsid w:val="000E7451"/>
    <w:rsid w:val="000F2B87"/>
    <w:rsid w:val="00101AB4"/>
    <w:rsid w:val="00103858"/>
    <w:rsid w:val="0011362E"/>
    <w:rsid w:val="00120DF7"/>
    <w:rsid w:val="00125DA8"/>
    <w:rsid w:val="0013324A"/>
    <w:rsid w:val="001405D2"/>
    <w:rsid w:val="00140B3F"/>
    <w:rsid w:val="0014487E"/>
    <w:rsid w:val="00152479"/>
    <w:rsid w:val="00155049"/>
    <w:rsid w:val="00163C57"/>
    <w:rsid w:val="001735B7"/>
    <w:rsid w:val="001757F2"/>
    <w:rsid w:val="0018219D"/>
    <w:rsid w:val="001839F9"/>
    <w:rsid w:val="00186609"/>
    <w:rsid w:val="00186726"/>
    <w:rsid w:val="001875AF"/>
    <w:rsid w:val="0019201D"/>
    <w:rsid w:val="0019253D"/>
    <w:rsid w:val="001A0242"/>
    <w:rsid w:val="001A54E2"/>
    <w:rsid w:val="001B3600"/>
    <w:rsid w:val="001B3D63"/>
    <w:rsid w:val="001D0A9C"/>
    <w:rsid w:val="001D734C"/>
    <w:rsid w:val="001E2DD5"/>
    <w:rsid w:val="001E7860"/>
    <w:rsid w:val="001F7355"/>
    <w:rsid w:val="00205185"/>
    <w:rsid w:val="00217B5C"/>
    <w:rsid w:val="00220BA7"/>
    <w:rsid w:val="00221544"/>
    <w:rsid w:val="00234792"/>
    <w:rsid w:val="0024053A"/>
    <w:rsid w:val="00244C9C"/>
    <w:rsid w:val="00260063"/>
    <w:rsid w:val="0027144B"/>
    <w:rsid w:val="002831C4"/>
    <w:rsid w:val="00294171"/>
    <w:rsid w:val="002A17F6"/>
    <w:rsid w:val="002B7A52"/>
    <w:rsid w:val="002C73DB"/>
    <w:rsid w:val="002C7EBB"/>
    <w:rsid w:val="002D2047"/>
    <w:rsid w:val="002F114A"/>
    <w:rsid w:val="002F6D4A"/>
    <w:rsid w:val="003156AD"/>
    <w:rsid w:val="00326888"/>
    <w:rsid w:val="00332BA1"/>
    <w:rsid w:val="0033336F"/>
    <w:rsid w:val="00333E9C"/>
    <w:rsid w:val="003425E3"/>
    <w:rsid w:val="00343C3C"/>
    <w:rsid w:val="00353CE6"/>
    <w:rsid w:val="00355CB2"/>
    <w:rsid w:val="00357F1E"/>
    <w:rsid w:val="00373FFB"/>
    <w:rsid w:val="003777D9"/>
    <w:rsid w:val="00380841"/>
    <w:rsid w:val="00387D73"/>
    <w:rsid w:val="00391677"/>
    <w:rsid w:val="00395061"/>
    <w:rsid w:val="003A4154"/>
    <w:rsid w:val="003B6B78"/>
    <w:rsid w:val="003C3C04"/>
    <w:rsid w:val="003D3690"/>
    <w:rsid w:val="003E3EB1"/>
    <w:rsid w:val="003E4833"/>
    <w:rsid w:val="003E5101"/>
    <w:rsid w:val="003F1D8D"/>
    <w:rsid w:val="004049C8"/>
    <w:rsid w:val="004106D3"/>
    <w:rsid w:val="0041183A"/>
    <w:rsid w:val="00414434"/>
    <w:rsid w:val="00425229"/>
    <w:rsid w:val="00430859"/>
    <w:rsid w:val="004414BE"/>
    <w:rsid w:val="004512AE"/>
    <w:rsid w:val="00452B4F"/>
    <w:rsid w:val="00480A26"/>
    <w:rsid w:val="00494A0C"/>
    <w:rsid w:val="004A510A"/>
    <w:rsid w:val="004B32E3"/>
    <w:rsid w:val="004B7127"/>
    <w:rsid w:val="004C3244"/>
    <w:rsid w:val="004C4787"/>
    <w:rsid w:val="004D5185"/>
    <w:rsid w:val="004D5E81"/>
    <w:rsid w:val="004D64EE"/>
    <w:rsid w:val="004E3AB0"/>
    <w:rsid w:val="004E4FE8"/>
    <w:rsid w:val="004F3BA4"/>
    <w:rsid w:val="004F51DB"/>
    <w:rsid w:val="004F6FC9"/>
    <w:rsid w:val="00501425"/>
    <w:rsid w:val="005042E1"/>
    <w:rsid w:val="00507F6D"/>
    <w:rsid w:val="00511E75"/>
    <w:rsid w:val="005121A0"/>
    <w:rsid w:val="00513756"/>
    <w:rsid w:val="00526EF6"/>
    <w:rsid w:val="00530D07"/>
    <w:rsid w:val="00533767"/>
    <w:rsid w:val="005407E1"/>
    <w:rsid w:val="0054136D"/>
    <w:rsid w:val="00551AF5"/>
    <w:rsid w:val="00557376"/>
    <w:rsid w:val="00561736"/>
    <w:rsid w:val="005745AF"/>
    <w:rsid w:val="005A1E5B"/>
    <w:rsid w:val="005A28EB"/>
    <w:rsid w:val="005A397F"/>
    <w:rsid w:val="005A744D"/>
    <w:rsid w:val="005B116A"/>
    <w:rsid w:val="005B7662"/>
    <w:rsid w:val="005B787D"/>
    <w:rsid w:val="005C5F0E"/>
    <w:rsid w:val="005D1BF9"/>
    <w:rsid w:val="005E1216"/>
    <w:rsid w:val="005E13AB"/>
    <w:rsid w:val="006029EB"/>
    <w:rsid w:val="00603EDB"/>
    <w:rsid w:val="00613F68"/>
    <w:rsid w:val="006152D2"/>
    <w:rsid w:val="006208EE"/>
    <w:rsid w:val="00633EF8"/>
    <w:rsid w:val="0064445A"/>
    <w:rsid w:val="00647DE0"/>
    <w:rsid w:val="00654B9C"/>
    <w:rsid w:val="0065511D"/>
    <w:rsid w:val="006608D0"/>
    <w:rsid w:val="00662F88"/>
    <w:rsid w:val="00681858"/>
    <w:rsid w:val="00683D6F"/>
    <w:rsid w:val="00693444"/>
    <w:rsid w:val="006C6203"/>
    <w:rsid w:val="006D62CC"/>
    <w:rsid w:val="006E3F81"/>
    <w:rsid w:val="006F117A"/>
    <w:rsid w:val="006F7CFD"/>
    <w:rsid w:val="00700FF0"/>
    <w:rsid w:val="00705097"/>
    <w:rsid w:val="00707202"/>
    <w:rsid w:val="0071009F"/>
    <w:rsid w:val="00710958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2DEE"/>
    <w:rsid w:val="007966AA"/>
    <w:rsid w:val="007A0251"/>
    <w:rsid w:val="007A0811"/>
    <w:rsid w:val="007A41B4"/>
    <w:rsid w:val="007A4C59"/>
    <w:rsid w:val="007A7669"/>
    <w:rsid w:val="007B2516"/>
    <w:rsid w:val="007C2403"/>
    <w:rsid w:val="007C67BE"/>
    <w:rsid w:val="007E3D9F"/>
    <w:rsid w:val="007E55E6"/>
    <w:rsid w:val="007F1BF9"/>
    <w:rsid w:val="008003A3"/>
    <w:rsid w:val="00801695"/>
    <w:rsid w:val="0080171A"/>
    <w:rsid w:val="0081784F"/>
    <w:rsid w:val="0082727D"/>
    <w:rsid w:val="008277E6"/>
    <w:rsid w:val="00851D99"/>
    <w:rsid w:val="008539A0"/>
    <w:rsid w:val="00872A07"/>
    <w:rsid w:val="008751E2"/>
    <w:rsid w:val="00877692"/>
    <w:rsid w:val="0088150A"/>
    <w:rsid w:val="00887326"/>
    <w:rsid w:val="008873AE"/>
    <w:rsid w:val="008A1C5C"/>
    <w:rsid w:val="008B13D9"/>
    <w:rsid w:val="008B2B96"/>
    <w:rsid w:val="008C3D5F"/>
    <w:rsid w:val="008D00E4"/>
    <w:rsid w:val="008D1B3D"/>
    <w:rsid w:val="008D2D2B"/>
    <w:rsid w:val="008D4A65"/>
    <w:rsid w:val="008E0720"/>
    <w:rsid w:val="008E09AD"/>
    <w:rsid w:val="008E7E21"/>
    <w:rsid w:val="00914785"/>
    <w:rsid w:val="009207F4"/>
    <w:rsid w:val="009349DC"/>
    <w:rsid w:val="00941088"/>
    <w:rsid w:val="00952618"/>
    <w:rsid w:val="00955598"/>
    <w:rsid w:val="00957E74"/>
    <w:rsid w:val="00967FA4"/>
    <w:rsid w:val="009715B7"/>
    <w:rsid w:val="00973BEA"/>
    <w:rsid w:val="0097436E"/>
    <w:rsid w:val="00975443"/>
    <w:rsid w:val="0097674C"/>
    <w:rsid w:val="00976C30"/>
    <w:rsid w:val="00991D8A"/>
    <w:rsid w:val="00996DFC"/>
    <w:rsid w:val="009A1475"/>
    <w:rsid w:val="009A2E03"/>
    <w:rsid w:val="009B46F8"/>
    <w:rsid w:val="009C1B16"/>
    <w:rsid w:val="009C57E9"/>
    <w:rsid w:val="009C657B"/>
    <w:rsid w:val="009C7BA6"/>
    <w:rsid w:val="009E0078"/>
    <w:rsid w:val="009E4F38"/>
    <w:rsid w:val="009F31EE"/>
    <w:rsid w:val="009F5878"/>
    <w:rsid w:val="00A03304"/>
    <w:rsid w:val="00A06108"/>
    <w:rsid w:val="00A079E7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90992"/>
    <w:rsid w:val="00AA222C"/>
    <w:rsid w:val="00AA34A1"/>
    <w:rsid w:val="00AA4895"/>
    <w:rsid w:val="00AB16BB"/>
    <w:rsid w:val="00AB5F29"/>
    <w:rsid w:val="00AC1524"/>
    <w:rsid w:val="00AC596C"/>
    <w:rsid w:val="00AC6C7B"/>
    <w:rsid w:val="00AD012B"/>
    <w:rsid w:val="00AD7E10"/>
    <w:rsid w:val="00AE575C"/>
    <w:rsid w:val="00AF4BE9"/>
    <w:rsid w:val="00B00F0D"/>
    <w:rsid w:val="00B06CD1"/>
    <w:rsid w:val="00B23A45"/>
    <w:rsid w:val="00B23B25"/>
    <w:rsid w:val="00B25569"/>
    <w:rsid w:val="00B33C84"/>
    <w:rsid w:val="00B40054"/>
    <w:rsid w:val="00B459F1"/>
    <w:rsid w:val="00B511EF"/>
    <w:rsid w:val="00B60005"/>
    <w:rsid w:val="00B6399F"/>
    <w:rsid w:val="00B74AF7"/>
    <w:rsid w:val="00B812A0"/>
    <w:rsid w:val="00B81438"/>
    <w:rsid w:val="00B82F92"/>
    <w:rsid w:val="00B868C4"/>
    <w:rsid w:val="00B87B3D"/>
    <w:rsid w:val="00B92BED"/>
    <w:rsid w:val="00BA01CF"/>
    <w:rsid w:val="00BA15FA"/>
    <w:rsid w:val="00BA6ACD"/>
    <w:rsid w:val="00BC063C"/>
    <w:rsid w:val="00BC1022"/>
    <w:rsid w:val="00BC4AC3"/>
    <w:rsid w:val="00BD02C4"/>
    <w:rsid w:val="00BD1EEA"/>
    <w:rsid w:val="00BD1F53"/>
    <w:rsid w:val="00C043F3"/>
    <w:rsid w:val="00C11032"/>
    <w:rsid w:val="00C177AE"/>
    <w:rsid w:val="00C22284"/>
    <w:rsid w:val="00C23602"/>
    <w:rsid w:val="00C23F34"/>
    <w:rsid w:val="00C34D5E"/>
    <w:rsid w:val="00C3620A"/>
    <w:rsid w:val="00C47536"/>
    <w:rsid w:val="00C51E7B"/>
    <w:rsid w:val="00C5516C"/>
    <w:rsid w:val="00C55CA9"/>
    <w:rsid w:val="00C65DFB"/>
    <w:rsid w:val="00C670A3"/>
    <w:rsid w:val="00C708E4"/>
    <w:rsid w:val="00C71EE5"/>
    <w:rsid w:val="00C73C6E"/>
    <w:rsid w:val="00C76228"/>
    <w:rsid w:val="00C765E0"/>
    <w:rsid w:val="00C865A1"/>
    <w:rsid w:val="00C87636"/>
    <w:rsid w:val="00C87DCD"/>
    <w:rsid w:val="00CA3136"/>
    <w:rsid w:val="00CB12D6"/>
    <w:rsid w:val="00CC2831"/>
    <w:rsid w:val="00CD4A08"/>
    <w:rsid w:val="00CD56DC"/>
    <w:rsid w:val="00CD7CC0"/>
    <w:rsid w:val="00CF0859"/>
    <w:rsid w:val="00D0070D"/>
    <w:rsid w:val="00D03D4D"/>
    <w:rsid w:val="00D041D9"/>
    <w:rsid w:val="00D10C1A"/>
    <w:rsid w:val="00D11C84"/>
    <w:rsid w:val="00D125F7"/>
    <w:rsid w:val="00D2320D"/>
    <w:rsid w:val="00D40AE8"/>
    <w:rsid w:val="00D40E19"/>
    <w:rsid w:val="00D40EEC"/>
    <w:rsid w:val="00D52D3D"/>
    <w:rsid w:val="00D549E9"/>
    <w:rsid w:val="00D703B1"/>
    <w:rsid w:val="00D73160"/>
    <w:rsid w:val="00D7521C"/>
    <w:rsid w:val="00D76B5A"/>
    <w:rsid w:val="00D77A6C"/>
    <w:rsid w:val="00D77DC3"/>
    <w:rsid w:val="00D823E0"/>
    <w:rsid w:val="00D847B2"/>
    <w:rsid w:val="00D93D7E"/>
    <w:rsid w:val="00DA750D"/>
    <w:rsid w:val="00DB59AD"/>
    <w:rsid w:val="00DD77C1"/>
    <w:rsid w:val="00DD7A05"/>
    <w:rsid w:val="00DF165B"/>
    <w:rsid w:val="00DF65E9"/>
    <w:rsid w:val="00E02D3C"/>
    <w:rsid w:val="00E03D7B"/>
    <w:rsid w:val="00E07F5A"/>
    <w:rsid w:val="00E146A3"/>
    <w:rsid w:val="00E14730"/>
    <w:rsid w:val="00E20C3D"/>
    <w:rsid w:val="00E32FD9"/>
    <w:rsid w:val="00E35B0C"/>
    <w:rsid w:val="00E369A5"/>
    <w:rsid w:val="00E373ED"/>
    <w:rsid w:val="00E460CA"/>
    <w:rsid w:val="00E568A2"/>
    <w:rsid w:val="00E571BD"/>
    <w:rsid w:val="00E66529"/>
    <w:rsid w:val="00E67802"/>
    <w:rsid w:val="00E70BF6"/>
    <w:rsid w:val="00E750BE"/>
    <w:rsid w:val="00E81858"/>
    <w:rsid w:val="00E84362"/>
    <w:rsid w:val="00E86FDE"/>
    <w:rsid w:val="00E923E2"/>
    <w:rsid w:val="00E974C7"/>
    <w:rsid w:val="00EA395C"/>
    <w:rsid w:val="00EA521E"/>
    <w:rsid w:val="00EB5AB9"/>
    <w:rsid w:val="00EC521A"/>
    <w:rsid w:val="00EF0C18"/>
    <w:rsid w:val="00F02C36"/>
    <w:rsid w:val="00F24A65"/>
    <w:rsid w:val="00F35D31"/>
    <w:rsid w:val="00F365B4"/>
    <w:rsid w:val="00F4126A"/>
    <w:rsid w:val="00F413F8"/>
    <w:rsid w:val="00F54BD6"/>
    <w:rsid w:val="00F944A9"/>
    <w:rsid w:val="00F94C8F"/>
    <w:rsid w:val="00FA5A90"/>
    <w:rsid w:val="00FB04F1"/>
    <w:rsid w:val="00FB19DE"/>
    <w:rsid w:val="00FB702F"/>
    <w:rsid w:val="00FC6CE5"/>
    <w:rsid w:val="00FD1BCC"/>
    <w:rsid w:val="00FD310D"/>
    <w:rsid w:val="00FD3425"/>
    <w:rsid w:val="00FD5FE2"/>
    <w:rsid w:val="00FE32D2"/>
    <w:rsid w:val="00FE4103"/>
    <w:rsid w:val="00FF1826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7A41B4"/>
    <w:rPr>
      <w:b/>
      <w:bCs/>
    </w:rPr>
  </w:style>
  <w:style w:type="character" w:styleId="nfase">
    <w:name w:val="Emphasis"/>
    <w:basedOn w:val="Fontepargpadro"/>
    <w:uiPriority w:val="20"/>
    <w:qFormat/>
    <w:rsid w:val="000460F5"/>
    <w:rPr>
      <w:i/>
      <w:iCs/>
    </w:rPr>
  </w:style>
  <w:style w:type="character" w:customStyle="1" w:styleId="textooriginal">
    <w:name w:val="texto_original"/>
    <w:basedOn w:val="Fontepargpadro"/>
    <w:rsid w:val="000F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7018-8792-4F61-8A5E-C6714663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2020-07-31T18:07:00Z</cp:lastPrinted>
  <dcterms:created xsi:type="dcterms:W3CDTF">2020-07-31T18:06:00Z</dcterms:created>
  <dcterms:modified xsi:type="dcterms:W3CDTF">2020-07-31T18:08:00Z</dcterms:modified>
</cp:coreProperties>
</file>